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DCFB" w14:textId="03DF234C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AE57C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20B36E9B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FB72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AE57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AE57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</w:t>
      </w:r>
      <w:r w:rsidR="00F37F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AE57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7AC7F573" w14:textId="2259DAFA" w:rsidR="00AE57C0" w:rsidRPr="00AE57C0" w:rsidRDefault="00AE57C0" w:rsidP="00AE57C0">
      <w:r w:rsidRPr="00AE57C0">
        <w:t>1. Usvajanje Zapisnika sa 1. konstituirajuće sjednice Upravnog vijeća Doma za</w:t>
      </w:r>
      <w:r>
        <w:t xml:space="preserve"> </w:t>
      </w:r>
      <w:r w:rsidRPr="00AE57C0">
        <w:t>starije i nemoćne</w:t>
      </w:r>
    </w:p>
    <w:p w14:paraId="64203B41" w14:textId="77777777" w:rsidR="00AE57C0" w:rsidRPr="00AE57C0" w:rsidRDefault="00AE57C0" w:rsidP="00AE57C0">
      <w:r w:rsidRPr="00AE57C0">
        <w:t>osobe Požega održane 23.12.2025. godine,</w:t>
      </w:r>
    </w:p>
    <w:p w14:paraId="438E1DD4" w14:textId="77777777" w:rsidR="00AE57C0" w:rsidRPr="00AE57C0" w:rsidRDefault="00AE57C0" w:rsidP="00AE57C0">
      <w:r w:rsidRPr="00AE57C0">
        <w:t>2. Donošenje Odluke o usvajanju Izvješća o radu Doma za starije i nemoćne osobe Požega za</w:t>
      </w:r>
    </w:p>
    <w:p w14:paraId="3E1B3977" w14:textId="77777777" w:rsidR="00AE57C0" w:rsidRPr="00AE57C0" w:rsidRDefault="00AE57C0" w:rsidP="00AE57C0">
      <w:r w:rsidRPr="00AE57C0">
        <w:t>2025. godinu,</w:t>
      </w:r>
    </w:p>
    <w:p w14:paraId="35784FD7" w14:textId="6C325D6B" w:rsidR="00AE57C0" w:rsidRPr="00AE57C0" w:rsidRDefault="00AE57C0" w:rsidP="00AE57C0">
      <w:r w:rsidRPr="00AE57C0">
        <w:t>3. Donošenje Odluke o u</w:t>
      </w:r>
      <w:r>
        <w:t>s</w:t>
      </w:r>
      <w:r w:rsidRPr="00AE57C0">
        <w:t>vajanju Plana i programa rada Doma za starije i nemoćne osobe</w:t>
      </w:r>
    </w:p>
    <w:p w14:paraId="639BBB21" w14:textId="77777777" w:rsidR="00AE57C0" w:rsidRPr="00AE57C0" w:rsidRDefault="00AE57C0" w:rsidP="00AE57C0">
      <w:r w:rsidRPr="00AE57C0">
        <w:t>Požega za 2026. godinu,</w:t>
      </w:r>
    </w:p>
    <w:p w14:paraId="6866BA87" w14:textId="1289C95F" w:rsidR="00AE57C0" w:rsidRPr="00AE57C0" w:rsidRDefault="002A0EE7" w:rsidP="00AE57C0">
      <w:r>
        <w:t>4</w:t>
      </w:r>
      <w:r w:rsidR="00AE57C0" w:rsidRPr="00AE57C0">
        <w:t>. Otvaranje Zamolbi za radno mjesto ravnatelj</w:t>
      </w:r>
      <w:r w:rsidR="00AE57C0">
        <w:t>a</w:t>
      </w:r>
      <w:r w:rsidR="00AE57C0" w:rsidRPr="00AE57C0">
        <w:t>/</w:t>
      </w:r>
      <w:proofErr w:type="spellStart"/>
      <w:r w:rsidR="00AE57C0" w:rsidRPr="00AE57C0">
        <w:t>ice</w:t>
      </w:r>
      <w:proofErr w:type="spellEnd"/>
      <w:r w:rsidR="00AE57C0" w:rsidRPr="00AE57C0">
        <w:t>, Javni natječaj od 24.12.2025. godine,</w:t>
      </w:r>
    </w:p>
    <w:p w14:paraId="480EA934" w14:textId="77777777" w:rsidR="00AE57C0" w:rsidRPr="00AE57C0" w:rsidRDefault="00AE57C0" w:rsidP="00AE57C0">
      <w:r w:rsidRPr="00AE57C0">
        <w:t>objavljen u N.N. 156/2025 i internetskoj stranici Doma, od 24.12.2025. godine,</w:t>
      </w:r>
    </w:p>
    <w:p w14:paraId="757E19C3" w14:textId="33E969FC" w:rsidR="00AE57C0" w:rsidRPr="00AE57C0" w:rsidRDefault="002A0EE7" w:rsidP="00AE57C0">
      <w:r>
        <w:t>5</w:t>
      </w:r>
      <w:r w:rsidR="00AE57C0" w:rsidRPr="00AE57C0">
        <w:t>. Izbor ravnatelja/</w:t>
      </w:r>
      <w:proofErr w:type="spellStart"/>
      <w:r w:rsidR="00AE57C0" w:rsidRPr="00AE57C0">
        <w:t>ice</w:t>
      </w:r>
      <w:proofErr w:type="spellEnd"/>
      <w:r w:rsidR="00AE57C0" w:rsidRPr="00AE57C0">
        <w:t xml:space="preserve"> Dom za starije i nemoćne osobe Požega,</w:t>
      </w:r>
    </w:p>
    <w:p w14:paraId="01AF40EF" w14:textId="6BDCFE67" w:rsidR="00AE57C0" w:rsidRPr="00AE57C0" w:rsidRDefault="002A0EE7" w:rsidP="00AE57C0">
      <w:r>
        <w:t>6</w:t>
      </w:r>
      <w:r w:rsidR="00AE57C0" w:rsidRPr="00AE57C0">
        <w:t>. Različito.</w:t>
      </w:r>
    </w:p>
    <w:p w14:paraId="00B7A3D2" w14:textId="2B96127E" w:rsidR="00AE57C0" w:rsidRDefault="00AE57C0" w:rsidP="00AE57C0"/>
    <w:p w14:paraId="660F226F" w14:textId="411C629F" w:rsidR="00B258EC" w:rsidRDefault="00B258EC" w:rsidP="00FB72C7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F2C32"/>
    <w:rsid w:val="000F66B7"/>
    <w:rsid w:val="001D37A1"/>
    <w:rsid w:val="002A0EE7"/>
    <w:rsid w:val="00317226"/>
    <w:rsid w:val="003F23E5"/>
    <w:rsid w:val="00400E47"/>
    <w:rsid w:val="004B3136"/>
    <w:rsid w:val="004E35D0"/>
    <w:rsid w:val="00690BED"/>
    <w:rsid w:val="006F1B93"/>
    <w:rsid w:val="00750796"/>
    <w:rsid w:val="007728CB"/>
    <w:rsid w:val="0080217E"/>
    <w:rsid w:val="00885C21"/>
    <w:rsid w:val="00892775"/>
    <w:rsid w:val="008C23C5"/>
    <w:rsid w:val="008C3347"/>
    <w:rsid w:val="008D72DF"/>
    <w:rsid w:val="00902DAD"/>
    <w:rsid w:val="009361D6"/>
    <w:rsid w:val="00AA75FA"/>
    <w:rsid w:val="00AE57C0"/>
    <w:rsid w:val="00B258EC"/>
    <w:rsid w:val="00B30F69"/>
    <w:rsid w:val="00B653D4"/>
    <w:rsid w:val="00B654DE"/>
    <w:rsid w:val="00BC366E"/>
    <w:rsid w:val="00C268AE"/>
    <w:rsid w:val="00CA12D8"/>
    <w:rsid w:val="00CA2A82"/>
    <w:rsid w:val="00D464C9"/>
    <w:rsid w:val="00D85FFB"/>
    <w:rsid w:val="00D86456"/>
    <w:rsid w:val="00DB7D0D"/>
    <w:rsid w:val="00EA7CDA"/>
    <w:rsid w:val="00EC6101"/>
    <w:rsid w:val="00F04B4A"/>
    <w:rsid w:val="00F37F61"/>
    <w:rsid w:val="00F86C9A"/>
    <w:rsid w:val="00FB18C2"/>
    <w:rsid w:val="00FB72C7"/>
    <w:rsid w:val="00FB73A6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Žana Marušić</cp:lastModifiedBy>
  <cp:revision>2</cp:revision>
  <dcterms:created xsi:type="dcterms:W3CDTF">2026-01-22T09:24:00Z</dcterms:created>
  <dcterms:modified xsi:type="dcterms:W3CDTF">2026-01-22T09:24:00Z</dcterms:modified>
</cp:coreProperties>
</file>